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ook w:val="01E0" w:firstRow="1" w:lastRow="1" w:firstColumn="1" w:lastColumn="1" w:noHBand="0" w:noVBand="0"/>
      </w:tblPr>
      <w:tblGrid>
        <w:gridCol w:w="4744"/>
        <w:gridCol w:w="4827"/>
      </w:tblGrid>
      <w:tr w:rsidR="00852868" w:rsidRPr="004B749F" w14:paraId="3D74F223" w14:textId="77777777" w:rsidTr="001519D8">
        <w:tc>
          <w:tcPr>
            <w:tcW w:w="4744" w:type="dxa"/>
          </w:tcPr>
          <w:p w14:paraId="076C3050" w14:textId="77777777" w:rsidR="00852868" w:rsidRPr="004B749F" w:rsidRDefault="00852868" w:rsidP="001519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C8627BB" w14:textId="77777777" w:rsidR="00852868" w:rsidRPr="004B749F" w:rsidRDefault="00852868" w:rsidP="001519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7" w:type="dxa"/>
          </w:tcPr>
          <w:p w14:paraId="21AF1364" w14:textId="77777777" w:rsidR="00852868" w:rsidRPr="004B749F" w:rsidRDefault="00852868" w:rsidP="001519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749F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риложение</w:t>
            </w:r>
            <w:r w:rsidRPr="004B74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14:paraId="5487B0BA" w14:textId="77777777" w:rsidR="00852868" w:rsidRDefault="00852868" w:rsidP="001519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7493C1C2" w14:textId="38CA3720" w:rsidR="00852868" w:rsidRPr="00852868" w:rsidRDefault="00852868" w:rsidP="008528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2868">
              <w:rPr>
                <w:rFonts w:ascii="Times New Roman" w:hAnsi="Times New Roman"/>
                <w:sz w:val="28"/>
                <w:szCs w:val="28"/>
              </w:rPr>
              <w:t xml:space="preserve">к решению </w:t>
            </w:r>
            <w:r w:rsidR="00D604E5"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852868">
              <w:rPr>
                <w:rFonts w:ascii="Times New Roman" w:hAnsi="Times New Roman"/>
                <w:sz w:val="28"/>
                <w:szCs w:val="28"/>
              </w:rPr>
              <w:t>сессии V созыва Совета Николенского сельского поселения Гулькевичского района</w:t>
            </w:r>
          </w:p>
          <w:p w14:paraId="637D28C9" w14:textId="43D9B441" w:rsidR="00852868" w:rsidRPr="00852868" w:rsidRDefault="00852868" w:rsidP="008528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2868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024CD0">
              <w:rPr>
                <w:rFonts w:ascii="Times New Roman" w:hAnsi="Times New Roman"/>
                <w:sz w:val="28"/>
                <w:szCs w:val="28"/>
              </w:rPr>
              <w:t>20.09.2024</w:t>
            </w:r>
            <w:r w:rsidRPr="00852868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024CD0">
              <w:rPr>
                <w:rFonts w:ascii="Times New Roman" w:hAnsi="Times New Roman"/>
                <w:sz w:val="28"/>
                <w:szCs w:val="28"/>
              </w:rPr>
              <w:t>6</w:t>
            </w:r>
          </w:p>
          <w:p w14:paraId="539283DB" w14:textId="77777777" w:rsidR="00852868" w:rsidRPr="00852868" w:rsidRDefault="00852868" w:rsidP="008528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2868">
              <w:rPr>
                <w:rFonts w:ascii="Times New Roman" w:hAnsi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14:paraId="36D9446C" w14:textId="77777777" w:rsidR="00852868" w:rsidRPr="00852868" w:rsidRDefault="00852868" w:rsidP="008528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2868">
              <w:rPr>
                <w:rFonts w:ascii="Times New Roman" w:hAnsi="Times New Roman"/>
                <w:sz w:val="28"/>
                <w:szCs w:val="28"/>
              </w:rPr>
              <w:t>к решению 50 сессии IV созыва Совета Николенского сельского поселения Гулькевичского района</w:t>
            </w:r>
          </w:p>
          <w:p w14:paraId="4822B13C" w14:textId="77777777" w:rsidR="00852868" w:rsidRPr="00852868" w:rsidRDefault="00852868" w:rsidP="008528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2868">
              <w:rPr>
                <w:rFonts w:ascii="Times New Roman" w:hAnsi="Times New Roman"/>
                <w:sz w:val="28"/>
                <w:szCs w:val="28"/>
              </w:rPr>
              <w:t xml:space="preserve">от 30.10.2023 г. № 3 </w:t>
            </w:r>
          </w:p>
          <w:p w14:paraId="75F62801" w14:textId="4EEAF8DC" w:rsidR="00852868" w:rsidRPr="00852868" w:rsidRDefault="00852868" w:rsidP="008528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2868">
              <w:rPr>
                <w:rFonts w:ascii="Times New Roman" w:hAnsi="Times New Roman"/>
                <w:sz w:val="28"/>
                <w:szCs w:val="28"/>
              </w:rPr>
              <w:t xml:space="preserve">в редакции решения </w:t>
            </w:r>
            <w:r w:rsidR="00D604E5">
              <w:rPr>
                <w:rFonts w:ascii="Times New Roman" w:hAnsi="Times New Roman"/>
                <w:sz w:val="28"/>
                <w:szCs w:val="28"/>
              </w:rPr>
              <w:t>1</w:t>
            </w:r>
            <w:r w:rsidRPr="00852868">
              <w:rPr>
                <w:rFonts w:ascii="Times New Roman" w:hAnsi="Times New Roman"/>
                <w:sz w:val="28"/>
                <w:szCs w:val="28"/>
              </w:rPr>
              <w:t xml:space="preserve"> сессии </w:t>
            </w:r>
          </w:p>
          <w:p w14:paraId="7F69AD10" w14:textId="77777777" w:rsidR="00852868" w:rsidRPr="00852868" w:rsidRDefault="00852868" w:rsidP="008528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2868">
              <w:rPr>
                <w:rFonts w:ascii="Times New Roman" w:hAnsi="Times New Roman"/>
                <w:sz w:val="28"/>
                <w:szCs w:val="28"/>
              </w:rPr>
              <w:t>V созыва Совета Николенского сельского поселения</w:t>
            </w:r>
          </w:p>
          <w:p w14:paraId="14214503" w14:textId="77777777" w:rsidR="00852868" w:rsidRPr="00852868" w:rsidRDefault="00852868" w:rsidP="008528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2868">
              <w:rPr>
                <w:rFonts w:ascii="Times New Roman" w:hAnsi="Times New Roman"/>
                <w:sz w:val="28"/>
                <w:szCs w:val="28"/>
              </w:rPr>
              <w:t>Гулькевичского района</w:t>
            </w:r>
          </w:p>
          <w:p w14:paraId="422FAF92" w14:textId="3D0F8DE8" w:rsidR="00852868" w:rsidRDefault="00852868" w:rsidP="008528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2868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024CD0">
              <w:rPr>
                <w:rFonts w:ascii="Times New Roman" w:hAnsi="Times New Roman"/>
                <w:sz w:val="28"/>
                <w:szCs w:val="28"/>
              </w:rPr>
              <w:t>20.09.2024</w:t>
            </w:r>
            <w:r w:rsidRPr="00852868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024CD0">
              <w:rPr>
                <w:rFonts w:ascii="Times New Roman" w:hAnsi="Times New Roman"/>
                <w:sz w:val="28"/>
                <w:szCs w:val="28"/>
              </w:rPr>
              <w:t>6</w:t>
            </w:r>
            <w:bookmarkStart w:id="0" w:name="_GoBack"/>
            <w:bookmarkEnd w:id="0"/>
          </w:p>
          <w:p w14:paraId="5B6143DA" w14:textId="2759FC45" w:rsidR="00D604E5" w:rsidRPr="004B749F" w:rsidRDefault="00D604E5" w:rsidP="008528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A7A10CA" w14:textId="77777777" w:rsidR="00852868" w:rsidRDefault="00852868" w:rsidP="008528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C0524">
        <w:rPr>
          <w:rFonts w:ascii="Times New Roman" w:hAnsi="Times New Roman"/>
          <w:sz w:val="28"/>
          <w:szCs w:val="28"/>
        </w:rPr>
        <w:t xml:space="preserve">Размеры </w:t>
      </w:r>
      <w:r w:rsidRPr="00420842">
        <w:rPr>
          <w:rFonts w:ascii="Times New Roman" w:hAnsi="Times New Roman"/>
          <w:sz w:val="28"/>
          <w:szCs w:val="28"/>
        </w:rPr>
        <w:t xml:space="preserve">окладов за классный чин муниципальных служащих </w:t>
      </w:r>
      <w:r>
        <w:rPr>
          <w:rFonts w:ascii="Times New Roman" w:hAnsi="Times New Roman"/>
          <w:sz w:val="28"/>
          <w:szCs w:val="28"/>
        </w:rPr>
        <w:t>администрации Николенского сельского поселения Гулькевичского района</w:t>
      </w:r>
    </w:p>
    <w:p w14:paraId="47E2FAB0" w14:textId="77777777" w:rsidR="00852868" w:rsidRPr="00420842" w:rsidRDefault="00852868" w:rsidP="0085286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4"/>
        <w:gridCol w:w="1459"/>
        <w:gridCol w:w="1693"/>
        <w:gridCol w:w="1672"/>
      </w:tblGrid>
      <w:tr w:rsidR="00852868" w:rsidRPr="00420842" w14:paraId="709A42B0" w14:textId="77777777" w:rsidTr="001519D8">
        <w:tc>
          <w:tcPr>
            <w:tcW w:w="4867" w:type="dxa"/>
            <w:vMerge w:val="restart"/>
          </w:tcPr>
          <w:p w14:paraId="69B7FB97" w14:textId="77777777" w:rsidR="00852868" w:rsidRPr="00420842" w:rsidRDefault="00852868" w:rsidP="001519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0842">
              <w:rPr>
                <w:rFonts w:ascii="Times New Roman" w:hAnsi="Times New Roman"/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4868" w:type="dxa"/>
            <w:gridSpan w:val="3"/>
          </w:tcPr>
          <w:p w14:paraId="523BBEE6" w14:textId="77777777" w:rsidR="00852868" w:rsidRPr="00420842" w:rsidRDefault="00852868" w:rsidP="001519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Размер о</w:t>
            </w:r>
            <w:r w:rsidRPr="00420842">
              <w:rPr>
                <w:rFonts w:ascii="Times New Roman" w:hAnsi="Times New Roman"/>
                <w:sz w:val="28"/>
                <w:szCs w:val="28"/>
              </w:rPr>
              <w:t>клад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420842">
              <w:rPr>
                <w:rFonts w:ascii="Times New Roman" w:hAnsi="Times New Roman"/>
                <w:sz w:val="28"/>
                <w:szCs w:val="28"/>
              </w:rPr>
              <w:t xml:space="preserve"> за классный чин</w:t>
            </w:r>
          </w:p>
          <w:p w14:paraId="59175EBC" w14:textId="77777777" w:rsidR="00852868" w:rsidRPr="00420842" w:rsidRDefault="00852868" w:rsidP="001519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0842">
              <w:rPr>
                <w:rFonts w:ascii="Times New Roman" w:hAnsi="Times New Roman"/>
                <w:sz w:val="28"/>
                <w:szCs w:val="28"/>
              </w:rPr>
              <w:t>(рублей в месяц)</w:t>
            </w:r>
          </w:p>
        </w:tc>
      </w:tr>
      <w:tr w:rsidR="00852868" w:rsidRPr="00420842" w14:paraId="5AD38072" w14:textId="77777777" w:rsidTr="001519D8">
        <w:tc>
          <w:tcPr>
            <w:tcW w:w="4867" w:type="dxa"/>
            <w:vMerge/>
          </w:tcPr>
          <w:p w14:paraId="68FD4575" w14:textId="77777777" w:rsidR="00852868" w:rsidRPr="00420842" w:rsidRDefault="00852868" w:rsidP="001519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14:paraId="575E8C85" w14:textId="77777777" w:rsidR="00852868" w:rsidRPr="009F46A0" w:rsidRDefault="00852868" w:rsidP="001519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6A0">
              <w:rPr>
                <w:rFonts w:ascii="Times New Roman" w:hAnsi="Times New Roman"/>
                <w:sz w:val="28"/>
                <w:szCs w:val="28"/>
              </w:rPr>
              <w:t>3 класса</w:t>
            </w:r>
          </w:p>
        </w:tc>
        <w:tc>
          <w:tcPr>
            <w:tcW w:w="1710" w:type="dxa"/>
          </w:tcPr>
          <w:p w14:paraId="61419D2F" w14:textId="77777777" w:rsidR="00852868" w:rsidRPr="009F46A0" w:rsidRDefault="00852868" w:rsidP="001519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6A0">
              <w:rPr>
                <w:rFonts w:ascii="Times New Roman" w:hAnsi="Times New Roman"/>
                <w:sz w:val="28"/>
                <w:szCs w:val="28"/>
              </w:rPr>
              <w:t>2 класса</w:t>
            </w:r>
          </w:p>
        </w:tc>
        <w:tc>
          <w:tcPr>
            <w:tcW w:w="1688" w:type="dxa"/>
          </w:tcPr>
          <w:p w14:paraId="2D38103B" w14:textId="77777777" w:rsidR="00852868" w:rsidRPr="009F46A0" w:rsidRDefault="00852868" w:rsidP="001519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6A0">
              <w:rPr>
                <w:rFonts w:ascii="Times New Roman" w:hAnsi="Times New Roman"/>
                <w:sz w:val="28"/>
                <w:szCs w:val="28"/>
              </w:rPr>
              <w:t>1 класса</w:t>
            </w:r>
          </w:p>
        </w:tc>
      </w:tr>
      <w:tr w:rsidR="00852868" w:rsidRPr="00420842" w14:paraId="29D5FE9F" w14:textId="77777777" w:rsidTr="001519D8">
        <w:tc>
          <w:tcPr>
            <w:tcW w:w="4867" w:type="dxa"/>
          </w:tcPr>
          <w:p w14:paraId="7EF38D85" w14:textId="77777777" w:rsidR="00852868" w:rsidRPr="00420842" w:rsidRDefault="00852868" w:rsidP="001519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0842">
              <w:rPr>
                <w:rFonts w:ascii="Times New Roman" w:hAnsi="Times New Roman"/>
                <w:sz w:val="28"/>
                <w:szCs w:val="28"/>
              </w:rPr>
              <w:t xml:space="preserve">Секретарь муниципальной службы </w:t>
            </w:r>
            <w:r>
              <w:rPr>
                <w:rFonts w:ascii="Times New Roman" w:hAnsi="Times New Roman"/>
                <w:sz w:val="28"/>
                <w:szCs w:val="28"/>
              </w:rPr>
              <w:t>(младшая группа)</w:t>
            </w:r>
          </w:p>
        </w:tc>
        <w:tc>
          <w:tcPr>
            <w:tcW w:w="1470" w:type="dxa"/>
          </w:tcPr>
          <w:p w14:paraId="60892E09" w14:textId="77777777" w:rsidR="00852868" w:rsidRPr="0032611E" w:rsidRDefault="00852868" w:rsidP="001519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752</w:t>
            </w:r>
          </w:p>
        </w:tc>
        <w:tc>
          <w:tcPr>
            <w:tcW w:w="1710" w:type="dxa"/>
          </w:tcPr>
          <w:p w14:paraId="09B7FFE4" w14:textId="77777777" w:rsidR="00852868" w:rsidRPr="0032611E" w:rsidRDefault="00852868" w:rsidP="001519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921</w:t>
            </w:r>
          </w:p>
        </w:tc>
        <w:tc>
          <w:tcPr>
            <w:tcW w:w="1688" w:type="dxa"/>
          </w:tcPr>
          <w:p w14:paraId="72E08187" w14:textId="77777777" w:rsidR="00852868" w:rsidRPr="0032611E" w:rsidRDefault="00852868" w:rsidP="001519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1003</w:t>
            </w:r>
          </w:p>
        </w:tc>
      </w:tr>
      <w:tr w:rsidR="00852868" w:rsidRPr="00420842" w14:paraId="5CD7247B" w14:textId="77777777" w:rsidTr="001519D8">
        <w:tc>
          <w:tcPr>
            <w:tcW w:w="4867" w:type="dxa"/>
          </w:tcPr>
          <w:p w14:paraId="1195E6DE" w14:textId="77777777" w:rsidR="00852868" w:rsidRPr="00420842" w:rsidRDefault="00852868" w:rsidP="001519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0842">
              <w:rPr>
                <w:rFonts w:ascii="Times New Roman" w:hAnsi="Times New Roman"/>
                <w:sz w:val="28"/>
                <w:szCs w:val="28"/>
              </w:rPr>
              <w:t xml:space="preserve">Референт муниципальной службы </w:t>
            </w:r>
          </w:p>
          <w:p w14:paraId="3EC6829A" w14:textId="77777777" w:rsidR="00852868" w:rsidRPr="00420842" w:rsidRDefault="00852868" w:rsidP="001519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(старшая группа)</w:t>
            </w:r>
          </w:p>
        </w:tc>
        <w:tc>
          <w:tcPr>
            <w:tcW w:w="1470" w:type="dxa"/>
          </w:tcPr>
          <w:p w14:paraId="608D3160" w14:textId="77777777" w:rsidR="00852868" w:rsidRPr="0032611E" w:rsidRDefault="00852868" w:rsidP="001519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1169</w:t>
            </w:r>
          </w:p>
        </w:tc>
        <w:tc>
          <w:tcPr>
            <w:tcW w:w="1710" w:type="dxa"/>
          </w:tcPr>
          <w:p w14:paraId="23AC0B24" w14:textId="77777777" w:rsidR="00852868" w:rsidRPr="0032611E" w:rsidRDefault="00852868" w:rsidP="001519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1254</w:t>
            </w:r>
          </w:p>
        </w:tc>
        <w:tc>
          <w:tcPr>
            <w:tcW w:w="1688" w:type="dxa"/>
          </w:tcPr>
          <w:p w14:paraId="1A3420B3" w14:textId="77777777" w:rsidR="00852868" w:rsidRPr="0032611E" w:rsidRDefault="00852868" w:rsidP="001519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1503</w:t>
            </w:r>
          </w:p>
        </w:tc>
      </w:tr>
      <w:tr w:rsidR="00852868" w:rsidRPr="00420842" w14:paraId="5DF356BF" w14:textId="77777777" w:rsidTr="001519D8">
        <w:tc>
          <w:tcPr>
            <w:tcW w:w="4867" w:type="dxa"/>
          </w:tcPr>
          <w:p w14:paraId="449F5807" w14:textId="77777777" w:rsidR="00852868" w:rsidRPr="00420842" w:rsidRDefault="00852868" w:rsidP="001519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0842">
              <w:rPr>
                <w:rFonts w:ascii="Times New Roman" w:hAnsi="Times New Roman"/>
                <w:sz w:val="28"/>
                <w:szCs w:val="28"/>
              </w:rPr>
              <w:t xml:space="preserve">Советник муниципальной службы  </w:t>
            </w:r>
          </w:p>
          <w:p w14:paraId="3000DA1D" w14:textId="77777777" w:rsidR="00852868" w:rsidRPr="00420842" w:rsidRDefault="00852868" w:rsidP="001519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(ведущая группа)</w:t>
            </w:r>
          </w:p>
        </w:tc>
        <w:tc>
          <w:tcPr>
            <w:tcW w:w="1470" w:type="dxa"/>
          </w:tcPr>
          <w:p w14:paraId="2BBC4EA6" w14:textId="77777777" w:rsidR="00852868" w:rsidRPr="0032611E" w:rsidRDefault="00852868" w:rsidP="001519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1589</w:t>
            </w:r>
          </w:p>
        </w:tc>
        <w:tc>
          <w:tcPr>
            <w:tcW w:w="1710" w:type="dxa"/>
          </w:tcPr>
          <w:p w14:paraId="7221EE0C" w14:textId="77777777" w:rsidR="00852868" w:rsidRPr="0032611E" w:rsidRDefault="00852868" w:rsidP="001519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1753</w:t>
            </w:r>
          </w:p>
        </w:tc>
        <w:tc>
          <w:tcPr>
            <w:tcW w:w="1688" w:type="dxa"/>
          </w:tcPr>
          <w:p w14:paraId="1AB647F6" w14:textId="77777777" w:rsidR="00852868" w:rsidRPr="0032611E" w:rsidRDefault="00852868" w:rsidP="001519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1919</w:t>
            </w:r>
          </w:p>
        </w:tc>
      </w:tr>
      <w:tr w:rsidR="00852868" w:rsidRPr="00420842" w14:paraId="38EB75D6" w14:textId="77777777" w:rsidTr="001519D8">
        <w:tc>
          <w:tcPr>
            <w:tcW w:w="4867" w:type="dxa"/>
          </w:tcPr>
          <w:p w14:paraId="5B53C7EF" w14:textId="77777777" w:rsidR="00852868" w:rsidRDefault="00852868" w:rsidP="001519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0842">
              <w:rPr>
                <w:rFonts w:ascii="Times New Roman" w:hAnsi="Times New Roman"/>
                <w:sz w:val="28"/>
                <w:szCs w:val="28"/>
              </w:rPr>
              <w:t>Муниципальный советник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382A00E7" w14:textId="77777777" w:rsidR="00852868" w:rsidRPr="00420842" w:rsidRDefault="00852868" w:rsidP="001519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(главная группа) </w:t>
            </w:r>
          </w:p>
        </w:tc>
        <w:tc>
          <w:tcPr>
            <w:tcW w:w="1470" w:type="dxa"/>
          </w:tcPr>
          <w:p w14:paraId="3E717908" w14:textId="77777777" w:rsidR="00852868" w:rsidRPr="0032611E" w:rsidRDefault="00852868" w:rsidP="001519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2170</w:t>
            </w:r>
          </w:p>
        </w:tc>
        <w:tc>
          <w:tcPr>
            <w:tcW w:w="1710" w:type="dxa"/>
          </w:tcPr>
          <w:p w14:paraId="223CFCF4" w14:textId="77777777" w:rsidR="00852868" w:rsidRPr="0032611E" w:rsidRDefault="00852868" w:rsidP="001519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2329</w:t>
            </w:r>
          </w:p>
        </w:tc>
        <w:tc>
          <w:tcPr>
            <w:tcW w:w="1688" w:type="dxa"/>
          </w:tcPr>
          <w:p w14:paraId="18C0D657" w14:textId="77777777" w:rsidR="00852868" w:rsidRPr="0032611E" w:rsidRDefault="00852868" w:rsidP="001519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2504</w:t>
            </w:r>
          </w:p>
        </w:tc>
      </w:tr>
    </w:tbl>
    <w:p w14:paraId="3C146F5B" w14:textId="77777777" w:rsidR="00852868" w:rsidRDefault="00852868" w:rsidP="0085286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700BD03" w14:textId="77777777" w:rsidR="00852868" w:rsidRDefault="00852868" w:rsidP="008528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2601CD0" w14:textId="77777777" w:rsidR="00852868" w:rsidRDefault="00852868" w:rsidP="008528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Николенского сельского поселения</w:t>
      </w:r>
    </w:p>
    <w:p w14:paraId="6C3E5A29" w14:textId="77777777" w:rsidR="00852868" w:rsidRDefault="00852868" w:rsidP="008528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Гулькевичского района                                                                 Н.Н. Козин</w:t>
      </w:r>
    </w:p>
    <w:sectPr w:rsidR="00852868" w:rsidSect="004B749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868"/>
    <w:rsid w:val="00024CD0"/>
    <w:rsid w:val="00051B93"/>
    <w:rsid w:val="00801F73"/>
    <w:rsid w:val="00852868"/>
    <w:rsid w:val="00AC0ECB"/>
    <w:rsid w:val="00B259C3"/>
    <w:rsid w:val="00D60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562AF"/>
  <w15:chartTrackingRefBased/>
  <w15:docId w15:val="{9BDB1C80-DB87-47FB-A6EC-634E5AC25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286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2024-09-23T08:48:00Z</cp:lastPrinted>
  <dcterms:created xsi:type="dcterms:W3CDTF">2024-09-11T07:03:00Z</dcterms:created>
  <dcterms:modified xsi:type="dcterms:W3CDTF">2024-09-23T08:50:00Z</dcterms:modified>
</cp:coreProperties>
</file>