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1"/>
        <w:gridCol w:w="4074"/>
        <w:gridCol w:w="1770"/>
        <w:gridCol w:w="708"/>
        <w:gridCol w:w="567"/>
      </w:tblGrid>
      <w:tr w:rsidR="009B62F4" w:rsidRPr="00581805" w:rsidTr="006B35F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</w:rPr>
              <w:drawing>
                <wp:inline distT="0" distB="0" distL="0" distR="0" wp14:anchorId="5BF8854B" wp14:editId="681E683C">
                  <wp:extent cx="876300" cy="1143000"/>
                  <wp:effectExtent l="0" t="0" r="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4E286F" w:rsidRPr="00476CB2" w:rsidRDefault="004E286F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zh-CN" w:bidi="hi-IN"/>
              </w:rPr>
            </w:pPr>
          </w:p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9B62F4" w:rsidRPr="00581805" w:rsidTr="00476CB2">
        <w:trPr>
          <w:trHeight w:val="17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A373EE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  <w:t>12.11.2020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A373EE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  <w:t>98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0B" w:rsidRDefault="00A86C3D" w:rsidP="000461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О внесении изменени</w:t>
            </w:r>
            <w:r w:rsidR="00D67DA7">
              <w:rPr>
                <w:b/>
                <w:kern w:val="0"/>
                <w:szCs w:val="28"/>
              </w:rPr>
              <w:t>й</w:t>
            </w:r>
            <w:r>
              <w:rPr>
                <w:b/>
                <w:kern w:val="0"/>
                <w:szCs w:val="28"/>
              </w:rPr>
              <w:t xml:space="preserve"> в постановление администрации </w:t>
            </w:r>
          </w:p>
          <w:p w:rsidR="00431105" w:rsidRDefault="00A86C3D" w:rsidP="000461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 xml:space="preserve">Николенского сельского поселения Гулькевичского района </w:t>
            </w:r>
          </w:p>
          <w:p w:rsidR="004311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от 17 октября 2018 г</w:t>
            </w:r>
            <w:r w:rsidR="00431105">
              <w:rPr>
                <w:b/>
                <w:kern w:val="0"/>
                <w:szCs w:val="28"/>
              </w:rPr>
              <w:t>.</w:t>
            </w:r>
            <w:r>
              <w:rPr>
                <w:b/>
                <w:kern w:val="0"/>
                <w:szCs w:val="28"/>
              </w:rPr>
              <w:t xml:space="preserve"> № 102 «</w:t>
            </w:r>
            <w:r w:rsidRPr="00452864">
              <w:rPr>
                <w:b/>
                <w:kern w:val="0"/>
                <w:szCs w:val="28"/>
              </w:rPr>
              <w:t xml:space="preserve">Об утверждении Порядка </w:t>
            </w:r>
          </w:p>
          <w:p w:rsidR="004311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 w:rsidRPr="00452864">
              <w:rPr>
                <w:b/>
                <w:kern w:val="0"/>
                <w:szCs w:val="28"/>
              </w:rPr>
              <w:t xml:space="preserve">оказания поддержки субъектам малого и среднего </w:t>
            </w:r>
          </w:p>
          <w:p w:rsidR="004311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 w:rsidRPr="00452864">
              <w:rPr>
                <w:b/>
                <w:kern w:val="0"/>
                <w:szCs w:val="28"/>
              </w:rPr>
              <w:t xml:space="preserve">предпринимательства и Положения об организациях, </w:t>
            </w:r>
          </w:p>
          <w:p w:rsidR="004311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 w:rsidRPr="00452864">
              <w:rPr>
                <w:b/>
                <w:kern w:val="0"/>
                <w:szCs w:val="28"/>
              </w:rPr>
              <w:t xml:space="preserve">образующих инфраструктуру поддержки субъектов малого </w:t>
            </w:r>
          </w:p>
          <w:p w:rsidR="004311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 w:rsidRPr="00452864">
              <w:rPr>
                <w:b/>
                <w:kern w:val="0"/>
                <w:szCs w:val="28"/>
              </w:rPr>
              <w:t xml:space="preserve">и среднего предпринимательства </w:t>
            </w:r>
          </w:p>
          <w:p w:rsidR="004311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Николенского сельского</w:t>
            </w:r>
            <w:r w:rsidRPr="00452864">
              <w:rPr>
                <w:b/>
                <w:kern w:val="0"/>
                <w:szCs w:val="28"/>
              </w:rPr>
              <w:t xml:space="preserve"> поселения </w:t>
            </w:r>
          </w:p>
          <w:p w:rsidR="009B62F4" w:rsidRPr="00581805" w:rsidRDefault="00A86C3D" w:rsidP="004311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>
              <w:rPr>
                <w:b/>
                <w:kern w:val="0"/>
                <w:szCs w:val="28"/>
              </w:rPr>
              <w:t>Гулькевичского</w:t>
            </w:r>
            <w:r w:rsidRPr="00452864">
              <w:rPr>
                <w:b/>
                <w:kern w:val="0"/>
                <w:szCs w:val="28"/>
              </w:rPr>
              <w:t xml:space="preserve"> района</w:t>
            </w:r>
            <w:r>
              <w:rPr>
                <w:b/>
                <w:kern w:val="0"/>
                <w:szCs w:val="28"/>
              </w:rPr>
              <w:t>»</w:t>
            </w:r>
          </w:p>
        </w:tc>
      </w:tr>
      <w:tr w:rsidR="00EB5A82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A82" w:rsidRPr="002A0AED" w:rsidRDefault="00EB5A82" w:rsidP="002A0A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</w:tbl>
    <w:p w:rsidR="00D67DA7" w:rsidRPr="00A86C3D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 w:rsidRPr="00A86C3D">
        <w:rPr>
          <w:kern w:val="0"/>
          <w:szCs w:val="28"/>
          <w:lang w:eastAsia="ar-SA"/>
        </w:rPr>
        <w:t>В целях приведения нормативного правового акта администрации Николенского сельского поселения Гулькевичского района в соответствие действующему законодательству, руководствуясь Уставом Николенского сельского поселения Гулькевичского района, п о с т а н о в л я ю:</w:t>
      </w:r>
    </w:p>
    <w:p w:rsidR="00D67DA7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 w:rsidRPr="00A86C3D">
        <w:rPr>
          <w:kern w:val="0"/>
          <w:szCs w:val="28"/>
          <w:lang w:eastAsia="ar-SA"/>
        </w:rPr>
        <w:t xml:space="preserve">1. </w:t>
      </w:r>
      <w:r>
        <w:rPr>
          <w:kern w:val="0"/>
          <w:szCs w:val="28"/>
          <w:lang w:eastAsia="ar-SA"/>
        </w:rPr>
        <w:t>Дополнить пункт 1.3 раздела 1 «Общие положения», абзацем следующего содержания «</w:t>
      </w:r>
      <w:r w:rsidRPr="00D0700B">
        <w:rPr>
          <w:kern w:val="0"/>
          <w:szCs w:val="28"/>
          <w:lang w:eastAsia="ar-SA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предусмотренными муниципальными правовыми актами, принимаемыми в целях реализации муниципальных программ (подпрограмм).</w:t>
      </w:r>
      <w:r>
        <w:rPr>
          <w:kern w:val="0"/>
          <w:szCs w:val="28"/>
          <w:lang w:eastAsia="ar-SA"/>
        </w:rPr>
        <w:t>»</w:t>
      </w:r>
      <w:r w:rsidRPr="00A86C3D">
        <w:rPr>
          <w:kern w:val="0"/>
          <w:szCs w:val="28"/>
          <w:lang w:eastAsia="ar-SA"/>
        </w:rPr>
        <w:t>.</w:t>
      </w:r>
    </w:p>
    <w:p w:rsidR="00D67DA7" w:rsidRPr="00831957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 xml:space="preserve">2. Дополнить пункт 1.8 раздела </w:t>
      </w:r>
      <w:r w:rsidRPr="00831957">
        <w:rPr>
          <w:kern w:val="0"/>
          <w:szCs w:val="28"/>
          <w:lang w:eastAsia="ar-SA"/>
        </w:rPr>
        <w:t>1 «Общие положения», абзац</w:t>
      </w:r>
      <w:r>
        <w:rPr>
          <w:kern w:val="0"/>
          <w:szCs w:val="28"/>
          <w:lang w:eastAsia="ar-SA"/>
        </w:rPr>
        <w:t>ами</w:t>
      </w:r>
      <w:r w:rsidRPr="00831957">
        <w:rPr>
          <w:kern w:val="0"/>
          <w:szCs w:val="28"/>
          <w:lang w:eastAsia="ar-SA"/>
        </w:rPr>
        <w:t xml:space="preserve"> следующего содержания</w:t>
      </w:r>
      <w:r>
        <w:rPr>
          <w:kern w:val="0"/>
          <w:szCs w:val="28"/>
          <w:lang w:eastAsia="ar-SA"/>
        </w:rPr>
        <w:t xml:space="preserve"> «</w:t>
      </w:r>
      <w:r w:rsidRPr="00831957">
        <w:rPr>
          <w:kern w:val="0"/>
          <w:szCs w:val="28"/>
          <w:lang w:eastAsia="ar-SA"/>
        </w:rPr>
        <w:t xml:space="preserve">Органы местного самоуправления, оказывающие поддержку субъектам малого и среднего предпринимательства, образующие инфраструктуру поддержки субъектов малого и среднего предпринимательства, ведут реестры субъектов малого и среднего </w:t>
      </w:r>
      <w:r w:rsidR="00D0080C">
        <w:rPr>
          <w:kern w:val="0"/>
          <w:szCs w:val="28"/>
          <w:lang w:eastAsia="ar-SA"/>
        </w:rPr>
        <w:t xml:space="preserve">                                   </w:t>
      </w:r>
      <w:r w:rsidRPr="00831957">
        <w:rPr>
          <w:kern w:val="0"/>
          <w:szCs w:val="28"/>
          <w:lang w:eastAsia="ar-SA"/>
        </w:rPr>
        <w:t>предпринимательства - получателей такой поддержки.</w:t>
      </w:r>
    </w:p>
    <w:p w:rsidR="00D67DA7" w:rsidRPr="00A86C3D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 w:rsidRPr="00831957">
        <w:rPr>
          <w:kern w:val="0"/>
          <w:szCs w:val="28"/>
          <w:lang w:eastAsia="ar-SA"/>
        </w:rPr>
        <w:t xml:space="preserve">Органы местного самоуправления, оказывающие поддержку субъектам малого и среднего предпринимательства, образующие инфраструктуру поддержки субъектов малого и среднего предпринимательства, оказавшие поддержку физическим лицам, указанным в части 1 статьи 14.1 Федерального закона от 24 июля 2007 года № 209 – ФЗ «О развитии малого и среднего </w:t>
      </w:r>
      <w:r w:rsidRPr="00831957">
        <w:rPr>
          <w:kern w:val="0"/>
          <w:szCs w:val="28"/>
          <w:lang w:eastAsia="ar-SA"/>
        </w:rPr>
        <w:lastRenderedPageBreak/>
        <w:t xml:space="preserve">предпринимательства в Российской Федерации», вносят сведения в указанные в части 1 настоящей статьи реестры в отношении таких физических </w:t>
      </w:r>
      <w:r w:rsidR="00D0080C">
        <w:rPr>
          <w:kern w:val="0"/>
          <w:szCs w:val="28"/>
          <w:lang w:eastAsia="ar-SA"/>
        </w:rPr>
        <w:t xml:space="preserve">                   </w:t>
      </w:r>
      <w:r w:rsidRPr="00831957">
        <w:rPr>
          <w:kern w:val="0"/>
          <w:szCs w:val="28"/>
          <w:lang w:eastAsia="ar-SA"/>
        </w:rPr>
        <w:t xml:space="preserve">лиц - получателей поддержки в порядке, установленном настоящей статьей. При этом наряду со сведениями, предусмотренными пунктами 1, 4 - 8 </w:t>
      </w:r>
      <w:r w:rsidR="00D0080C">
        <w:rPr>
          <w:kern w:val="0"/>
          <w:szCs w:val="28"/>
          <w:lang w:eastAsia="ar-SA"/>
        </w:rPr>
        <w:t xml:space="preserve">            </w:t>
      </w:r>
      <w:r w:rsidRPr="00831957">
        <w:rPr>
          <w:kern w:val="0"/>
          <w:szCs w:val="28"/>
          <w:lang w:eastAsia="ar-SA"/>
        </w:rPr>
        <w:t>части 2 настоящей статьи, в эти реестры включаются фамилия, имя и (при наличии)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«Налог на профессиональный доход».</w:t>
      </w:r>
    </w:p>
    <w:p w:rsidR="00D67DA7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3</w:t>
      </w:r>
      <w:r w:rsidRPr="00A86C3D">
        <w:rPr>
          <w:kern w:val="0"/>
          <w:szCs w:val="28"/>
          <w:lang w:eastAsia="ar-SA"/>
        </w:rPr>
        <w:t xml:space="preserve">. </w:t>
      </w:r>
      <w:r w:rsidRPr="00A4263C">
        <w:rPr>
          <w:kern w:val="0"/>
          <w:szCs w:val="28"/>
        </w:rPr>
        <w:t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D67DA7" w:rsidRPr="00E27468" w:rsidRDefault="00D67DA7" w:rsidP="00D67DA7">
      <w:pPr>
        <w:widowControl w:val="0"/>
        <w:autoSpaceDE w:val="0"/>
        <w:autoSpaceDN w:val="0"/>
        <w:adjustRightInd w:val="0"/>
        <w:ind w:firstLine="708"/>
        <w:jc w:val="both"/>
        <w:rPr>
          <w:kern w:val="0"/>
          <w:szCs w:val="28"/>
        </w:rPr>
      </w:pPr>
      <w:r w:rsidRPr="00E27468">
        <w:rPr>
          <w:kern w:val="0"/>
          <w:szCs w:val="28"/>
        </w:rPr>
        <w:t xml:space="preserve">1) в здании администрации Николенского сельского поселения Гулькевичского района, расположенного по адресу: с. Николенское, </w:t>
      </w:r>
      <w:r w:rsidR="00D0080C">
        <w:rPr>
          <w:kern w:val="0"/>
          <w:szCs w:val="28"/>
        </w:rPr>
        <w:t xml:space="preserve">               </w:t>
      </w:r>
      <w:r w:rsidRPr="00E27468">
        <w:rPr>
          <w:kern w:val="0"/>
          <w:szCs w:val="28"/>
        </w:rPr>
        <w:t>ул. Октябрьская, 86;</w:t>
      </w:r>
    </w:p>
    <w:p w:rsidR="00D67DA7" w:rsidRPr="00E27468" w:rsidRDefault="00D67DA7" w:rsidP="00D67DA7">
      <w:pPr>
        <w:widowControl w:val="0"/>
        <w:autoSpaceDE w:val="0"/>
        <w:autoSpaceDN w:val="0"/>
        <w:adjustRightInd w:val="0"/>
        <w:ind w:firstLine="708"/>
        <w:jc w:val="both"/>
        <w:rPr>
          <w:kern w:val="0"/>
          <w:szCs w:val="28"/>
        </w:rPr>
      </w:pPr>
      <w:r w:rsidRPr="00E27468">
        <w:rPr>
          <w:kern w:val="0"/>
          <w:szCs w:val="28"/>
        </w:rPr>
        <w:t xml:space="preserve"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</w:t>
      </w:r>
      <w:r w:rsidR="00D0080C">
        <w:rPr>
          <w:kern w:val="0"/>
          <w:szCs w:val="28"/>
        </w:rPr>
        <w:t xml:space="preserve">               </w:t>
      </w:r>
      <w:r w:rsidRPr="00E27468">
        <w:rPr>
          <w:kern w:val="0"/>
          <w:szCs w:val="28"/>
        </w:rPr>
        <w:t>ул. Мира, 23 В. и в информационно – телекоммуникационной сети «Интернет».</w:t>
      </w:r>
    </w:p>
    <w:p w:rsidR="00D67DA7" w:rsidRPr="00A86C3D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4</w:t>
      </w:r>
      <w:r w:rsidRPr="00A86C3D">
        <w:rPr>
          <w:kern w:val="0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D67DA7" w:rsidRPr="00A86C3D" w:rsidRDefault="00D67DA7" w:rsidP="00D67DA7">
      <w:pPr>
        <w:widowControl w:val="0"/>
        <w:ind w:firstLine="709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5</w:t>
      </w:r>
      <w:r w:rsidRPr="00A86C3D">
        <w:rPr>
          <w:kern w:val="0"/>
          <w:szCs w:val="28"/>
          <w:lang w:eastAsia="ar-SA"/>
        </w:rPr>
        <w:t xml:space="preserve">. </w:t>
      </w:r>
      <w:r w:rsidRPr="007E0AC5">
        <w:rPr>
          <w:kern w:val="0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A86C3D" w:rsidRPr="00A86C3D" w:rsidRDefault="00A86C3D" w:rsidP="00A86C3D">
      <w:pPr>
        <w:widowControl w:val="0"/>
        <w:ind w:firstLine="709"/>
        <w:jc w:val="both"/>
        <w:rPr>
          <w:kern w:val="0"/>
          <w:szCs w:val="28"/>
          <w:lang w:eastAsia="ar-SA"/>
        </w:rPr>
      </w:pPr>
    </w:p>
    <w:p w:rsidR="00A86C3D" w:rsidRDefault="00A86C3D" w:rsidP="00A86C3D">
      <w:pPr>
        <w:widowControl w:val="0"/>
        <w:ind w:firstLine="709"/>
        <w:jc w:val="both"/>
        <w:rPr>
          <w:kern w:val="0"/>
          <w:szCs w:val="28"/>
          <w:lang w:eastAsia="ar-SA"/>
        </w:rPr>
      </w:pPr>
    </w:p>
    <w:p w:rsidR="004D6251" w:rsidRPr="00A86C3D" w:rsidRDefault="004D6251" w:rsidP="00A86C3D">
      <w:pPr>
        <w:widowControl w:val="0"/>
        <w:ind w:firstLine="709"/>
        <w:jc w:val="both"/>
        <w:rPr>
          <w:kern w:val="0"/>
          <w:szCs w:val="28"/>
          <w:lang w:eastAsia="ar-SA"/>
        </w:rPr>
      </w:pPr>
    </w:p>
    <w:p w:rsidR="00A86C3D" w:rsidRPr="00A86C3D" w:rsidRDefault="00A86C3D" w:rsidP="008570D1">
      <w:pPr>
        <w:widowControl w:val="0"/>
        <w:jc w:val="both"/>
        <w:rPr>
          <w:kern w:val="0"/>
          <w:szCs w:val="28"/>
          <w:lang w:eastAsia="ar-SA"/>
        </w:rPr>
      </w:pPr>
      <w:r w:rsidRPr="00A86C3D">
        <w:rPr>
          <w:kern w:val="0"/>
          <w:szCs w:val="28"/>
          <w:lang w:eastAsia="ar-SA"/>
        </w:rPr>
        <w:t>Глава Николенского сельского поселения</w:t>
      </w:r>
    </w:p>
    <w:p w:rsidR="009B62F4" w:rsidRDefault="00A86C3D" w:rsidP="008570D1">
      <w:pPr>
        <w:widowControl w:val="0"/>
        <w:jc w:val="both"/>
      </w:pPr>
      <w:r w:rsidRPr="00A86C3D">
        <w:rPr>
          <w:kern w:val="0"/>
          <w:szCs w:val="28"/>
          <w:lang w:eastAsia="ar-SA"/>
        </w:rPr>
        <w:t xml:space="preserve">Гулькевичского района                                         </w:t>
      </w:r>
      <w:r w:rsidR="00271461">
        <w:rPr>
          <w:kern w:val="0"/>
          <w:szCs w:val="28"/>
          <w:lang w:eastAsia="ar-SA"/>
        </w:rPr>
        <w:t xml:space="preserve">                             </w:t>
      </w:r>
      <w:r w:rsidRPr="00A86C3D">
        <w:rPr>
          <w:kern w:val="0"/>
          <w:szCs w:val="28"/>
          <w:lang w:eastAsia="ar-SA"/>
        </w:rPr>
        <w:t>Д.А. Пахомов</w:t>
      </w:r>
    </w:p>
    <w:sectPr w:rsidR="009B62F4" w:rsidSect="00393B1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2D" w:rsidRDefault="00F8682D" w:rsidP="009B62F4">
      <w:r>
        <w:separator/>
      </w:r>
    </w:p>
  </w:endnote>
  <w:endnote w:type="continuationSeparator" w:id="0">
    <w:p w:rsidR="00F8682D" w:rsidRDefault="00F8682D" w:rsidP="009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2D" w:rsidRDefault="00F8682D" w:rsidP="009B62F4">
      <w:r>
        <w:separator/>
      </w:r>
    </w:p>
  </w:footnote>
  <w:footnote w:type="continuationSeparator" w:id="0">
    <w:p w:rsidR="00F8682D" w:rsidRDefault="00F8682D" w:rsidP="009B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7548"/>
      <w:docPartObj>
        <w:docPartGallery w:val="Page Numbers (Top of Page)"/>
        <w:docPartUnique/>
      </w:docPartObj>
    </w:sdtPr>
    <w:sdtEndPr/>
    <w:sdtContent>
      <w:p w:rsidR="009B62F4" w:rsidRDefault="0003726C">
        <w:pPr>
          <w:pStyle w:val="a5"/>
          <w:jc w:val="center"/>
        </w:pPr>
        <w:r>
          <w:fldChar w:fldCharType="begin"/>
        </w:r>
        <w:r w:rsidR="009B62F4">
          <w:instrText>PAGE   \* MERGEFORMAT</w:instrText>
        </w:r>
        <w:r>
          <w:fldChar w:fldCharType="separate"/>
        </w:r>
        <w:r w:rsidR="00A373EE">
          <w:rPr>
            <w:noProof/>
          </w:rPr>
          <w:t>2</w:t>
        </w:r>
        <w:r>
          <w:fldChar w:fldCharType="end"/>
        </w:r>
      </w:p>
    </w:sdtContent>
  </w:sdt>
  <w:p w:rsidR="009B62F4" w:rsidRDefault="009B62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4"/>
    <w:rsid w:val="00013D3A"/>
    <w:rsid w:val="0001649D"/>
    <w:rsid w:val="00021131"/>
    <w:rsid w:val="000321AB"/>
    <w:rsid w:val="0003726C"/>
    <w:rsid w:val="00037CC1"/>
    <w:rsid w:val="0004610B"/>
    <w:rsid w:val="00054CE8"/>
    <w:rsid w:val="0006249C"/>
    <w:rsid w:val="00072CD1"/>
    <w:rsid w:val="00103E38"/>
    <w:rsid w:val="00106218"/>
    <w:rsid w:val="00107BD7"/>
    <w:rsid w:val="0012117F"/>
    <w:rsid w:val="0012441D"/>
    <w:rsid w:val="0014027B"/>
    <w:rsid w:val="00142E77"/>
    <w:rsid w:val="0014417B"/>
    <w:rsid w:val="001B3F09"/>
    <w:rsid w:val="001E52B0"/>
    <w:rsid w:val="001F7131"/>
    <w:rsid w:val="00221BDB"/>
    <w:rsid w:val="0022277C"/>
    <w:rsid w:val="00233AF8"/>
    <w:rsid w:val="00243DBE"/>
    <w:rsid w:val="00247525"/>
    <w:rsid w:val="00271461"/>
    <w:rsid w:val="0028768A"/>
    <w:rsid w:val="00287FB9"/>
    <w:rsid w:val="00293DCE"/>
    <w:rsid w:val="002A0AED"/>
    <w:rsid w:val="002B0375"/>
    <w:rsid w:val="002D1FF0"/>
    <w:rsid w:val="002F49B1"/>
    <w:rsid w:val="003223F0"/>
    <w:rsid w:val="00334E82"/>
    <w:rsid w:val="0034188F"/>
    <w:rsid w:val="003617D4"/>
    <w:rsid w:val="003661BA"/>
    <w:rsid w:val="00393B12"/>
    <w:rsid w:val="00397C17"/>
    <w:rsid w:val="003B6271"/>
    <w:rsid w:val="003E5BE1"/>
    <w:rsid w:val="003F0BC4"/>
    <w:rsid w:val="003F3B3E"/>
    <w:rsid w:val="00410A91"/>
    <w:rsid w:val="004252F8"/>
    <w:rsid w:val="00431105"/>
    <w:rsid w:val="00437500"/>
    <w:rsid w:val="00476CB2"/>
    <w:rsid w:val="00492912"/>
    <w:rsid w:val="00493FFA"/>
    <w:rsid w:val="004C5EF9"/>
    <w:rsid w:val="004D6251"/>
    <w:rsid w:val="004D75DF"/>
    <w:rsid w:val="004E286F"/>
    <w:rsid w:val="004E3A4D"/>
    <w:rsid w:val="004E49C3"/>
    <w:rsid w:val="00504B6C"/>
    <w:rsid w:val="00512999"/>
    <w:rsid w:val="00515D41"/>
    <w:rsid w:val="00544A1F"/>
    <w:rsid w:val="0056771A"/>
    <w:rsid w:val="005752AE"/>
    <w:rsid w:val="005D00D2"/>
    <w:rsid w:val="005D1D8C"/>
    <w:rsid w:val="005D32AA"/>
    <w:rsid w:val="005D5ADB"/>
    <w:rsid w:val="005E0D47"/>
    <w:rsid w:val="005E53FE"/>
    <w:rsid w:val="005F5803"/>
    <w:rsid w:val="00604E6F"/>
    <w:rsid w:val="0062182A"/>
    <w:rsid w:val="00631A5C"/>
    <w:rsid w:val="00642FA0"/>
    <w:rsid w:val="00643C38"/>
    <w:rsid w:val="006535E5"/>
    <w:rsid w:val="00661F0F"/>
    <w:rsid w:val="006C0100"/>
    <w:rsid w:val="006C1779"/>
    <w:rsid w:val="006E103C"/>
    <w:rsid w:val="00733D28"/>
    <w:rsid w:val="007345D2"/>
    <w:rsid w:val="00750384"/>
    <w:rsid w:val="007B59B1"/>
    <w:rsid w:val="00806453"/>
    <w:rsid w:val="008069B9"/>
    <w:rsid w:val="0080713F"/>
    <w:rsid w:val="00827385"/>
    <w:rsid w:val="008570D1"/>
    <w:rsid w:val="00863625"/>
    <w:rsid w:val="00864C54"/>
    <w:rsid w:val="008733F8"/>
    <w:rsid w:val="0088052D"/>
    <w:rsid w:val="008B5F31"/>
    <w:rsid w:val="008C422A"/>
    <w:rsid w:val="008C7ED0"/>
    <w:rsid w:val="00903EAF"/>
    <w:rsid w:val="00915530"/>
    <w:rsid w:val="00915FFD"/>
    <w:rsid w:val="00923380"/>
    <w:rsid w:val="00971EB6"/>
    <w:rsid w:val="009A5BD0"/>
    <w:rsid w:val="009B62F4"/>
    <w:rsid w:val="009C1183"/>
    <w:rsid w:val="009E4793"/>
    <w:rsid w:val="009F2DED"/>
    <w:rsid w:val="009F6A30"/>
    <w:rsid w:val="00A0574E"/>
    <w:rsid w:val="00A16648"/>
    <w:rsid w:val="00A25EE4"/>
    <w:rsid w:val="00A26015"/>
    <w:rsid w:val="00A373EE"/>
    <w:rsid w:val="00A4263C"/>
    <w:rsid w:val="00A86C3D"/>
    <w:rsid w:val="00AA0F76"/>
    <w:rsid w:val="00AF55EC"/>
    <w:rsid w:val="00AF5F4A"/>
    <w:rsid w:val="00B27C2D"/>
    <w:rsid w:val="00B4246F"/>
    <w:rsid w:val="00B5669D"/>
    <w:rsid w:val="00BA2F07"/>
    <w:rsid w:val="00BB4604"/>
    <w:rsid w:val="00BD7D57"/>
    <w:rsid w:val="00BE0DA8"/>
    <w:rsid w:val="00BE7030"/>
    <w:rsid w:val="00C25E3C"/>
    <w:rsid w:val="00C34C23"/>
    <w:rsid w:val="00C63C0D"/>
    <w:rsid w:val="00C844A2"/>
    <w:rsid w:val="00C9333D"/>
    <w:rsid w:val="00D0080C"/>
    <w:rsid w:val="00D67DA7"/>
    <w:rsid w:val="00D74A7A"/>
    <w:rsid w:val="00D947EB"/>
    <w:rsid w:val="00DA1104"/>
    <w:rsid w:val="00DA1714"/>
    <w:rsid w:val="00DB4F35"/>
    <w:rsid w:val="00DD7345"/>
    <w:rsid w:val="00DE582B"/>
    <w:rsid w:val="00DF687F"/>
    <w:rsid w:val="00E254D3"/>
    <w:rsid w:val="00E27468"/>
    <w:rsid w:val="00E838FD"/>
    <w:rsid w:val="00EB5A82"/>
    <w:rsid w:val="00ED172C"/>
    <w:rsid w:val="00ED70ED"/>
    <w:rsid w:val="00EE4E15"/>
    <w:rsid w:val="00EF6441"/>
    <w:rsid w:val="00F11A1E"/>
    <w:rsid w:val="00F13736"/>
    <w:rsid w:val="00F24F7D"/>
    <w:rsid w:val="00F40215"/>
    <w:rsid w:val="00F419A8"/>
    <w:rsid w:val="00F50EEF"/>
    <w:rsid w:val="00F8682D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F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2CD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F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2C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2020-11-12T11:43:00Z</cp:lastPrinted>
  <dcterms:created xsi:type="dcterms:W3CDTF">2020-10-05T12:37:00Z</dcterms:created>
  <dcterms:modified xsi:type="dcterms:W3CDTF">2020-11-12T11:44:00Z</dcterms:modified>
</cp:coreProperties>
</file>